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79" w:rsidRDefault="008A74EC">
      <w:pPr>
        <w:snapToGrid w:val="0"/>
        <w:spacing w:line="33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263B79" w:rsidRDefault="008A74EC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计量专家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库专家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75"/>
        <w:gridCol w:w="1187"/>
        <w:gridCol w:w="1808"/>
      </w:tblGrid>
      <w:tr w:rsidR="00263B79">
        <w:trPr>
          <w:trHeight w:val="770"/>
          <w:jc w:val="center"/>
        </w:trPr>
        <w:tc>
          <w:tcPr>
            <w:tcW w:w="1420" w:type="dxa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83" w:type="dxa"/>
            <w:gridSpan w:val="2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</w:t>
            </w:r>
          </w:p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期</w:t>
            </w:r>
          </w:p>
        </w:tc>
        <w:tc>
          <w:tcPr>
            <w:tcW w:w="1187" w:type="dxa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808" w:type="dxa"/>
            <w:vMerge w:val="restart"/>
            <w:vAlign w:val="center"/>
          </w:tcPr>
          <w:p w:rsidR="00263B79" w:rsidRDefault="008A74EC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:rsidR="00263B79">
        <w:trPr>
          <w:cantSplit/>
          <w:trHeight w:val="770"/>
          <w:jc w:val="center"/>
        </w:trPr>
        <w:tc>
          <w:tcPr>
            <w:tcW w:w="1420" w:type="dxa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□现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□原</w:t>
            </w:r>
          </w:p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874" w:type="dxa"/>
            <w:gridSpan w:val="5"/>
            <w:vAlign w:val="center"/>
          </w:tcPr>
          <w:p w:rsidR="00263B79" w:rsidRDefault="008A74EC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808" w:type="dxa"/>
            <w:vMerge/>
            <w:vAlign w:val="center"/>
          </w:tcPr>
          <w:p w:rsidR="00263B79" w:rsidRDefault="00263B79">
            <w:pPr>
              <w:spacing w:line="460" w:lineRule="exact"/>
              <w:jc w:val="center"/>
              <w:rPr>
                <w:bCs/>
                <w:sz w:val="24"/>
              </w:rPr>
            </w:pPr>
          </w:p>
        </w:tc>
      </w:tr>
      <w:tr w:rsidR="00263B79">
        <w:trPr>
          <w:cantSplit/>
          <w:trHeight w:val="626"/>
          <w:jc w:val="center"/>
        </w:trPr>
        <w:tc>
          <w:tcPr>
            <w:tcW w:w="2616" w:type="dxa"/>
            <w:gridSpan w:val="3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5182" w:type="dxa"/>
            <w:gridSpan w:val="6"/>
            <w:vAlign w:val="center"/>
          </w:tcPr>
          <w:p w:rsidR="00263B79" w:rsidRDefault="00263B79">
            <w:pPr>
              <w:spacing w:line="4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263B79" w:rsidRDefault="00263B79">
            <w:pPr>
              <w:spacing w:line="460" w:lineRule="exact"/>
              <w:jc w:val="center"/>
              <w:rPr>
                <w:bCs/>
                <w:sz w:val="24"/>
              </w:rPr>
            </w:pPr>
          </w:p>
        </w:tc>
      </w:tr>
      <w:tr w:rsidR="00263B79">
        <w:trPr>
          <w:cantSplit/>
          <w:trHeight w:val="671"/>
          <w:jc w:val="center"/>
        </w:trPr>
        <w:tc>
          <w:tcPr>
            <w:tcW w:w="2616" w:type="dxa"/>
            <w:gridSpan w:val="3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5182" w:type="dxa"/>
            <w:gridSpan w:val="6"/>
            <w:vAlign w:val="center"/>
          </w:tcPr>
          <w:p w:rsidR="00263B79" w:rsidRDefault="00263B79">
            <w:pPr>
              <w:spacing w:line="4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8" w:type="dxa"/>
            <w:vMerge/>
            <w:vAlign w:val="center"/>
          </w:tcPr>
          <w:p w:rsidR="00263B79" w:rsidRDefault="00263B79">
            <w:pPr>
              <w:spacing w:line="460" w:lineRule="exact"/>
              <w:jc w:val="center"/>
              <w:rPr>
                <w:bCs/>
                <w:sz w:val="24"/>
              </w:rPr>
            </w:pPr>
          </w:p>
        </w:tc>
      </w:tr>
      <w:tr w:rsidR="00263B79">
        <w:trPr>
          <w:cantSplit/>
          <w:trHeight w:val="715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3788" w:type="dxa"/>
            <w:gridSpan w:val="5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  <w:tc>
          <w:tcPr>
            <w:tcW w:w="2995" w:type="dxa"/>
            <w:gridSpan w:val="2"/>
            <w:vAlign w:val="center"/>
          </w:tcPr>
          <w:p w:rsidR="00263B79" w:rsidRDefault="008A74EC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63B79">
        <w:trPr>
          <w:cantSplit/>
          <w:trHeight w:val="710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毕业院校</w:t>
            </w:r>
          </w:p>
        </w:tc>
        <w:tc>
          <w:tcPr>
            <w:tcW w:w="8058" w:type="dxa"/>
            <w:gridSpan w:val="8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</w:p>
        </w:tc>
      </w:tr>
      <w:tr w:rsidR="00263B79">
        <w:trPr>
          <w:cantSplit/>
          <w:trHeight w:val="730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毕业时间</w:t>
            </w:r>
          </w:p>
        </w:tc>
        <w:tc>
          <w:tcPr>
            <w:tcW w:w="2480" w:type="dxa"/>
            <w:gridSpan w:val="3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3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63B79">
        <w:trPr>
          <w:cantSplit/>
          <w:trHeight w:val="830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40" w:lineRule="exact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2480" w:type="dxa"/>
            <w:gridSpan w:val="3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4270" w:type="dxa"/>
            <w:gridSpan w:val="3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63B79">
        <w:trPr>
          <w:cantSplit/>
          <w:trHeight w:val="551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获得资质</w:t>
            </w:r>
          </w:p>
        </w:tc>
        <w:tc>
          <w:tcPr>
            <w:tcW w:w="8058" w:type="dxa"/>
            <w:gridSpan w:val="8"/>
            <w:vAlign w:val="center"/>
          </w:tcPr>
          <w:p w:rsidR="00263B79" w:rsidRDefault="008A74EC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级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级</w:t>
            </w:r>
            <w:r>
              <w:rPr>
                <w:rFonts w:hint="eastAsia"/>
                <w:bCs/>
                <w:sz w:val="24"/>
              </w:rPr>
              <w:t>JJF033</w:t>
            </w:r>
            <w:r>
              <w:rPr>
                <w:rFonts w:hint="eastAsia"/>
                <w:bCs/>
                <w:sz w:val="24"/>
              </w:rPr>
              <w:t>考评员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级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级</w:t>
            </w:r>
            <w:r>
              <w:rPr>
                <w:rFonts w:hint="eastAsia"/>
                <w:bCs/>
                <w:sz w:val="24"/>
              </w:rPr>
              <w:t>JJF1069</w:t>
            </w:r>
            <w:r>
              <w:rPr>
                <w:rFonts w:hint="eastAsia"/>
                <w:bCs/>
                <w:sz w:val="24"/>
              </w:rPr>
              <w:t>考评员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CNAS</w:t>
            </w:r>
            <w:r>
              <w:rPr>
                <w:rFonts w:hint="eastAsia"/>
                <w:bCs/>
                <w:sz w:val="24"/>
              </w:rPr>
              <w:t>评审员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CMA</w:t>
            </w:r>
            <w:r>
              <w:rPr>
                <w:rFonts w:hint="eastAsia"/>
                <w:bCs/>
                <w:sz w:val="24"/>
              </w:rPr>
              <w:t>评审员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体系评审员</w:t>
            </w:r>
          </w:p>
        </w:tc>
      </w:tr>
      <w:tr w:rsidR="00263B79">
        <w:trPr>
          <w:cantSplit/>
          <w:trHeight w:val="551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人才类别</w:t>
            </w:r>
          </w:p>
        </w:tc>
        <w:tc>
          <w:tcPr>
            <w:tcW w:w="8058" w:type="dxa"/>
            <w:gridSpan w:val="8"/>
            <w:vAlign w:val="center"/>
          </w:tcPr>
          <w:p w:rsidR="00263B79" w:rsidRDefault="008A74EC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□院士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长江学者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□国家杰青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ascii="宋体" w:hAnsi="宋体" w:cs="Arial Unicode MS" w:hint="eastAsia"/>
                <w:bCs/>
                <w:sz w:val="22"/>
              </w:rPr>
              <w:t>享受政府特殊津贴</w:t>
            </w:r>
            <w:r>
              <w:rPr>
                <w:rFonts w:ascii="宋体" w:hAnsi="宋体" w:cs="Arial Unicode MS" w:hint="eastAsia"/>
                <w:bCs/>
                <w:sz w:val="22"/>
              </w:rPr>
              <w:t xml:space="preserve"> </w:t>
            </w:r>
            <w:r>
              <w:rPr>
                <w:rFonts w:ascii="宋体" w:hAnsi="宋体" w:cs="Arial Unicode MS" w:hint="eastAsia"/>
                <w:bCs/>
                <w:sz w:val="22"/>
              </w:rPr>
              <w:t xml:space="preserve">               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突出贡献的中青年专家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ascii="宋体" w:hAnsi="宋体" w:cs="Arial Unicode MS" w:hint="eastAsia"/>
                <w:bCs/>
                <w:sz w:val="22"/>
              </w:rPr>
              <w:t>其他</w:t>
            </w:r>
            <w:r>
              <w:rPr>
                <w:rFonts w:ascii="宋体" w:hAnsi="宋体" w:hint="eastAsia"/>
                <w:bCs/>
                <w:sz w:val="22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 w:val="22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sz w:val="22"/>
                <w:u w:val="single"/>
              </w:rPr>
              <w:t xml:space="preserve"> </w:t>
            </w:r>
          </w:p>
        </w:tc>
      </w:tr>
      <w:tr w:rsidR="00263B79">
        <w:trPr>
          <w:cantSplit/>
          <w:trHeight w:val="2868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专业</w:t>
            </w:r>
            <w:r>
              <w:rPr>
                <w:rFonts w:hint="eastAsia"/>
                <w:bCs/>
                <w:sz w:val="24"/>
              </w:rPr>
              <w:t>及主要研究</w:t>
            </w:r>
            <w:r>
              <w:rPr>
                <w:bCs/>
                <w:sz w:val="24"/>
              </w:rPr>
              <w:t>领域</w:t>
            </w:r>
          </w:p>
        </w:tc>
        <w:tc>
          <w:tcPr>
            <w:tcW w:w="8058" w:type="dxa"/>
            <w:gridSpan w:val="8"/>
            <w:vAlign w:val="center"/>
          </w:tcPr>
          <w:p w:rsidR="00263B79" w:rsidRDefault="00263B79">
            <w:pPr>
              <w:spacing w:line="5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263B79">
        <w:trPr>
          <w:cantSplit/>
          <w:trHeight w:val="2144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曾参加的国内外学术交流活动</w:t>
            </w:r>
          </w:p>
        </w:tc>
        <w:tc>
          <w:tcPr>
            <w:tcW w:w="8058" w:type="dxa"/>
            <w:gridSpan w:val="8"/>
          </w:tcPr>
          <w:p w:rsidR="00263B79" w:rsidRDefault="008A74EC">
            <w:pPr>
              <w:spacing w:line="460" w:lineRule="exact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说明：应以近年活动为主，并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参考以下样式填写：</w:t>
            </w:r>
          </w:p>
          <w:p w:rsidR="00263B79" w:rsidRDefault="008A74EC">
            <w:pPr>
              <w:spacing w:line="460" w:lineRule="exact"/>
              <w:jc w:val="left"/>
              <w:rPr>
                <w:bCs/>
              </w:rPr>
            </w:pPr>
            <w:proofErr w:type="spellStart"/>
            <w:r>
              <w:rPr>
                <w:rFonts w:ascii="宋体" w:hAnsi="宋体" w:hint="eastAsia"/>
                <w:bCs/>
                <w:sz w:val="22"/>
              </w:rPr>
              <w:t>xxxx</w:t>
            </w:r>
            <w:proofErr w:type="spellEnd"/>
            <w:r>
              <w:rPr>
                <w:rFonts w:ascii="宋体" w:hAnsi="宋体" w:hint="eastAsia"/>
                <w:bCs/>
                <w:sz w:val="22"/>
              </w:rPr>
              <w:t>年在</w:t>
            </w:r>
            <w:proofErr w:type="spellStart"/>
            <w:r>
              <w:rPr>
                <w:rFonts w:ascii="宋体" w:hAnsi="宋体" w:hint="eastAsia"/>
                <w:bCs/>
                <w:sz w:val="22"/>
              </w:rPr>
              <w:t>xxxx</w:t>
            </w:r>
            <w:proofErr w:type="spellEnd"/>
            <w:r>
              <w:rPr>
                <w:rFonts w:ascii="宋体" w:hAnsi="宋体" w:hint="eastAsia"/>
                <w:bCs/>
                <w:sz w:val="22"/>
              </w:rPr>
              <w:t>参加由</w:t>
            </w:r>
            <w:proofErr w:type="spellStart"/>
            <w:r>
              <w:rPr>
                <w:rFonts w:ascii="宋体" w:hAnsi="宋体" w:hint="eastAsia"/>
                <w:bCs/>
                <w:sz w:val="22"/>
              </w:rPr>
              <w:t>xxxx</w:t>
            </w:r>
            <w:proofErr w:type="spellEnd"/>
            <w:r>
              <w:rPr>
                <w:rFonts w:ascii="宋体" w:hAnsi="宋体" w:hint="eastAsia"/>
                <w:bCs/>
                <w:sz w:val="22"/>
              </w:rPr>
              <w:t>组织的</w:t>
            </w:r>
            <w:proofErr w:type="spellStart"/>
            <w:r>
              <w:rPr>
                <w:rFonts w:ascii="宋体" w:hAnsi="宋体" w:hint="eastAsia"/>
                <w:bCs/>
                <w:sz w:val="22"/>
              </w:rPr>
              <w:t>xxxx</w:t>
            </w:r>
            <w:proofErr w:type="spellEnd"/>
            <w:r>
              <w:rPr>
                <w:rFonts w:ascii="宋体" w:hAnsi="宋体" w:hint="eastAsia"/>
                <w:bCs/>
                <w:sz w:val="22"/>
              </w:rPr>
              <w:t>学术交流活动。</w:t>
            </w:r>
          </w:p>
          <w:p w:rsidR="00263B79" w:rsidRDefault="00263B79">
            <w:pPr>
              <w:spacing w:line="460" w:lineRule="exact"/>
            </w:pPr>
          </w:p>
        </w:tc>
      </w:tr>
      <w:tr w:rsidR="00263B79">
        <w:trPr>
          <w:trHeight w:val="1453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60" w:lineRule="exact"/>
              <w:rPr>
                <w:b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 w:val="24"/>
              </w:rPr>
              <w:lastRenderedPageBreak/>
              <w:t>曾负责或参与制、修订的技术规范与标准</w:t>
            </w:r>
          </w:p>
        </w:tc>
        <w:tc>
          <w:tcPr>
            <w:tcW w:w="8058" w:type="dxa"/>
            <w:gridSpan w:val="8"/>
          </w:tcPr>
          <w:p w:rsidR="00263B79" w:rsidRDefault="008A74EC">
            <w:pPr>
              <w:spacing w:line="46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说明：参考以下样式填写：</w:t>
            </w:r>
          </w:p>
          <w:p w:rsidR="00263B79" w:rsidRDefault="008A74EC">
            <w:pPr>
              <w:spacing w:line="46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xxxx</w:t>
            </w:r>
            <w:proofErr w:type="spellEnd"/>
            <w:proofErr w:type="gramStart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年主持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或参加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xxxx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国家（地方）技术规范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标准）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的制、修订工作。</w:t>
            </w:r>
          </w:p>
          <w:p w:rsidR="00263B79" w:rsidRDefault="00263B79">
            <w:pPr>
              <w:spacing w:line="460" w:lineRule="exact"/>
              <w:rPr>
                <w:rFonts w:asciiTheme="minorEastAsia" w:eastAsiaTheme="minorEastAsia" w:hAnsiTheme="minorEastAsia"/>
                <w:bCs/>
                <w:sz w:val="22"/>
              </w:rPr>
            </w:pPr>
          </w:p>
          <w:p w:rsidR="00263B79" w:rsidRDefault="00263B79">
            <w:pPr>
              <w:spacing w:line="46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263B79">
        <w:trPr>
          <w:trHeight w:val="1453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承担科研项目获奖经历</w:t>
            </w:r>
          </w:p>
        </w:tc>
        <w:tc>
          <w:tcPr>
            <w:tcW w:w="8058" w:type="dxa"/>
            <w:gridSpan w:val="8"/>
            <w:vAlign w:val="center"/>
          </w:tcPr>
          <w:p w:rsidR="00263B79" w:rsidRDefault="008A74EC">
            <w:pPr>
              <w:spacing w:line="46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说明：参考以下样式填写：</w:t>
            </w:r>
          </w:p>
          <w:p w:rsidR="00263B79" w:rsidRDefault="008A74EC">
            <w:pPr>
              <w:spacing w:line="460" w:lineRule="exact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xxxx</w:t>
            </w:r>
            <w:proofErr w:type="spellEnd"/>
            <w:proofErr w:type="gramStart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年主持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或参加</w:t>
            </w: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xxxx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国家级（省级）科研项目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###### 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，荣获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###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奖</w:t>
            </w:r>
          </w:p>
          <w:p w:rsidR="00263B79" w:rsidRDefault="00263B79">
            <w:pPr>
              <w:spacing w:line="460" w:lineRule="exact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63B79">
        <w:trPr>
          <w:trHeight w:val="1680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8"/>
          </w:tcPr>
          <w:p w:rsidR="00263B79" w:rsidRDefault="00263B79">
            <w:pPr>
              <w:spacing w:line="460" w:lineRule="exact"/>
              <w:jc w:val="left"/>
              <w:rPr>
                <w:bCs/>
              </w:rPr>
            </w:pPr>
          </w:p>
          <w:p w:rsidR="00263B79" w:rsidRDefault="00263B79">
            <w:pPr>
              <w:spacing w:line="460" w:lineRule="exact"/>
              <w:jc w:val="left"/>
              <w:rPr>
                <w:bCs/>
              </w:rPr>
            </w:pPr>
          </w:p>
          <w:p w:rsidR="00263B79" w:rsidRDefault="00263B79">
            <w:pPr>
              <w:spacing w:line="460" w:lineRule="exact"/>
              <w:rPr>
                <w:b/>
                <w:bCs/>
              </w:rPr>
            </w:pPr>
          </w:p>
          <w:p w:rsidR="00263B79" w:rsidRDefault="00263B79">
            <w:pPr>
              <w:spacing w:line="460" w:lineRule="exact"/>
              <w:rPr>
                <w:b/>
                <w:bCs/>
              </w:rPr>
            </w:pPr>
          </w:p>
        </w:tc>
      </w:tr>
      <w:tr w:rsidR="00263B79">
        <w:trPr>
          <w:trHeight w:val="1680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8"/>
          </w:tcPr>
          <w:p w:rsidR="00263B79" w:rsidRDefault="00263B79">
            <w:pPr>
              <w:spacing w:line="460" w:lineRule="exact"/>
              <w:jc w:val="left"/>
              <w:rPr>
                <w:bCs/>
              </w:rPr>
            </w:pPr>
          </w:p>
          <w:p w:rsidR="00263B79" w:rsidRDefault="00263B79">
            <w:pPr>
              <w:spacing w:line="460" w:lineRule="exact"/>
              <w:jc w:val="left"/>
              <w:rPr>
                <w:bCs/>
              </w:rPr>
            </w:pPr>
          </w:p>
          <w:p w:rsidR="00263B79" w:rsidRDefault="00263B79">
            <w:pPr>
              <w:spacing w:line="460" w:lineRule="exact"/>
              <w:jc w:val="left"/>
              <w:rPr>
                <w:bCs/>
              </w:rPr>
            </w:pPr>
          </w:p>
          <w:p w:rsidR="00263B79" w:rsidRDefault="00263B79">
            <w:pPr>
              <w:spacing w:line="460" w:lineRule="exact"/>
              <w:jc w:val="left"/>
              <w:rPr>
                <w:bCs/>
              </w:rPr>
            </w:pPr>
          </w:p>
          <w:p w:rsidR="00263B79" w:rsidRDefault="008A74EC">
            <w:pPr>
              <w:tabs>
                <w:tab w:val="left" w:pos="540"/>
              </w:tabs>
              <w:spacing w:line="46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263B79">
        <w:trPr>
          <w:trHeight w:val="1346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申请人填写资料真实性</w:t>
            </w:r>
          </w:p>
          <w:p w:rsidR="00263B79" w:rsidRDefault="008A74EC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承诺</w:t>
            </w:r>
          </w:p>
        </w:tc>
        <w:tc>
          <w:tcPr>
            <w:tcW w:w="8058" w:type="dxa"/>
            <w:gridSpan w:val="8"/>
          </w:tcPr>
          <w:p w:rsidR="00263B79" w:rsidRDefault="008A74EC">
            <w:pPr>
              <w:spacing w:line="312" w:lineRule="exact"/>
              <w:ind w:right="17"/>
              <w:rPr>
                <w:rFonts w:asciiTheme="minorEastAsia" w:eastAsiaTheme="minorEastAsia" w:hAnsiTheme="minorEastAsia" w:cs="方正仿宋_GBK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请阅读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《省计量测试学会计量专家库管理办法（试行）》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后签署以下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承诺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:</w:t>
            </w:r>
          </w:p>
          <w:p w:rsidR="00263B79" w:rsidRDefault="008A74EC">
            <w:pPr>
              <w:tabs>
                <w:tab w:val="left" w:pos="350"/>
              </w:tabs>
              <w:spacing w:line="312" w:lineRule="exact"/>
              <w:ind w:left="28"/>
              <w:rPr>
                <w:rFonts w:asciiTheme="minorEastAsia" w:eastAsiaTheme="minorEastAsia" w:hAnsiTheme="minorEastAsia" w:cs="方正仿宋_GBK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本人愿意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履行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计量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专家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职责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,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并保证申请表中填写内容及所附材料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真实有效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。同意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省计量测试学会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为保证文件真实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性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与准确性而验证本人材料。</w:t>
            </w:r>
          </w:p>
          <w:p w:rsidR="00263B79" w:rsidRDefault="008A74EC">
            <w:pPr>
              <w:spacing w:beforeLines="50" w:before="156" w:line="460" w:lineRule="exact"/>
              <w:ind w:firstLineChars="850" w:firstLine="204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承诺人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 xml:space="preserve"> ( 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签字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 xml:space="preserve"> )                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="方正仿宋_GBK" w:hint="eastAsia"/>
                <w:sz w:val="24"/>
                <w:lang w:eastAsia="zh-TW"/>
              </w:rPr>
              <w:t>日</w:t>
            </w:r>
          </w:p>
        </w:tc>
      </w:tr>
      <w:tr w:rsidR="00263B79">
        <w:trPr>
          <w:trHeight w:val="1339"/>
          <w:jc w:val="center"/>
        </w:trPr>
        <w:tc>
          <w:tcPr>
            <w:tcW w:w="1548" w:type="dxa"/>
            <w:gridSpan w:val="2"/>
            <w:vAlign w:val="center"/>
          </w:tcPr>
          <w:p w:rsidR="00263B79" w:rsidRDefault="008A74EC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:rsidR="00263B79" w:rsidRDefault="008A74EC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058" w:type="dxa"/>
            <w:gridSpan w:val="8"/>
          </w:tcPr>
          <w:p w:rsidR="00263B79" w:rsidRDefault="00263B79">
            <w:pPr>
              <w:spacing w:line="460" w:lineRule="exact"/>
              <w:jc w:val="left"/>
              <w:rPr>
                <w:b/>
                <w:bCs/>
              </w:rPr>
            </w:pPr>
          </w:p>
          <w:p w:rsidR="00263B79" w:rsidRDefault="00263B79">
            <w:pPr>
              <w:spacing w:line="460" w:lineRule="exact"/>
              <w:jc w:val="left"/>
              <w:rPr>
                <w:b/>
                <w:bCs/>
              </w:rPr>
            </w:pPr>
          </w:p>
          <w:p w:rsidR="00263B79" w:rsidRDefault="008A74EC">
            <w:pPr>
              <w:spacing w:line="46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</w:t>
            </w:r>
            <w:r>
              <w:rPr>
                <w:rFonts w:hint="eastAsia"/>
                <w:bCs/>
                <w:sz w:val="24"/>
              </w:rPr>
              <w:t>签字（单位公章）：</w:t>
            </w:r>
          </w:p>
          <w:p w:rsidR="00263B79" w:rsidRDefault="008A74EC">
            <w:pPr>
              <w:spacing w:line="460" w:lineRule="exact"/>
              <w:ind w:firstLineChars="2450" w:firstLine="5880"/>
              <w:jc w:val="left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</w:rPr>
              <w:t xml:space="preserve">                                               </w:t>
            </w:r>
          </w:p>
        </w:tc>
      </w:tr>
      <w:tr w:rsidR="00263B79">
        <w:trPr>
          <w:trHeight w:val="982"/>
          <w:jc w:val="center"/>
        </w:trPr>
        <w:tc>
          <w:tcPr>
            <w:tcW w:w="9606" w:type="dxa"/>
            <w:gridSpan w:val="10"/>
          </w:tcPr>
          <w:p w:rsidR="00263B79" w:rsidRDefault="008A74EC" w:rsidP="00DB3A8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填表要求：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表内所列项目，要求本人准确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如实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填写。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表内项目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如不涉及，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可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填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写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“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无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”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。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3.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登记表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应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由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所在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单位签署意见，并加盖单位公章</w:t>
            </w:r>
            <w:r w:rsidR="00DB3A82">
              <w:rPr>
                <w:rFonts w:asciiTheme="minorEastAsia" w:eastAsiaTheme="minorEastAsia" w:hAnsiTheme="minorEastAsia" w:cs="宋体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退休人员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可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不填</w:t>
            </w:r>
            <w:r w:rsidR="00DB3A8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</w:tc>
      </w:tr>
    </w:tbl>
    <w:p w:rsidR="00263B79" w:rsidRDefault="00263B79"/>
    <w:sectPr w:rsidR="00263B79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EC" w:rsidRDefault="008A74EC">
      <w:r>
        <w:separator/>
      </w:r>
    </w:p>
  </w:endnote>
  <w:endnote w:type="continuationSeparator" w:id="0">
    <w:p w:rsidR="008A74EC" w:rsidRDefault="008A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79" w:rsidRDefault="008A74EC">
    <w:pPr>
      <w:pStyle w:val="a4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 w:cs="宋体" w:hint="eastAsia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hint="eastAsia"/>
        <w:kern w:val="0"/>
        <w:sz w:val="28"/>
        <w:szCs w:val="21"/>
      </w:rPr>
      <w:t>5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cs="宋体" w:hint="eastAsia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79" w:rsidRDefault="008A74EC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cs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cs="宋体"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79" w:rsidRDefault="00263B79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EC" w:rsidRDefault="008A74EC">
      <w:r>
        <w:separator/>
      </w:r>
    </w:p>
  </w:footnote>
  <w:footnote w:type="continuationSeparator" w:id="0">
    <w:p w:rsidR="008A74EC" w:rsidRDefault="008A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MTBlZDU2ZWQ4NmVkYzRkYTY0OWU1NTRjNWI5MzUifQ=="/>
    <w:docVar w:name="KSO_WPS_MARK_KEY" w:val="08552fb4-8e3e-472e-8031-1020725d6259"/>
  </w:docVars>
  <w:rsids>
    <w:rsidRoot w:val="00A03BFE"/>
    <w:rsid w:val="B7D7D3CD"/>
    <w:rsid w:val="BE5FFBC9"/>
    <w:rsid w:val="FBFDD066"/>
    <w:rsid w:val="00010F7A"/>
    <w:rsid w:val="00012E95"/>
    <w:rsid w:val="00014294"/>
    <w:rsid w:val="000318E9"/>
    <w:rsid w:val="0007204C"/>
    <w:rsid w:val="000E7938"/>
    <w:rsid w:val="000F0C7C"/>
    <w:rsid w:val="001418E4"/>
    <w:rsid w:val="0016123E"/>
    <w:rsid w:val="001653E8"/>
    <w:rsid w:val="00167BD0"/>
    <w:rsid w:val="001A0716"/>
    <w:rsid w:val="001A0F42"/>
    <w:rsid w:val="001C38BA"/>
    <w:rsid w:val="00203403"/>
    <w:rsid w:val="00207AE6"/>
    <w:rsid w:val="00210913"/>
    <w:rsid w:val="00225399"/>
    <w:rsid w:val="00234E7D"/>
    <w:rsid w:val="00245433"/>
    <w:rsid w:val="00245452"/>
    <w:rsid w:val="002500A3"/>
    <w:rsid w:val="00263898"/>
    <w:rsid w:val="00263B79"/>
    <w:rsid w:val="002707C5"/>
    <w:rsid w:val="002724E6"/>
    <w:rsid w:val="00286DE4"/>
    <w:rsid w:val="00287B45"/>
    <w:rsid w:val="002A25EC"/>
    <w:rsid w:val="002C7E28"/>
    <w:rsid w:val="002E6D3A"/>
    <w:rsid w:val="00301345"/>
    <w:rsid w:val="00330C04"/>
    <w:rsid w:val="00340E4B"/>
    <w:rsid w:val="00341200"/>
    <w:rsid w:val="00360B26"/>
    <w:rsid w:val="00377DA4"/>
    <w:rsid w:val="00380A20"/>
    <w:rsid w:val="00383368"/>
    <w:rsid w:val="003A0883"/>
    <w:rsid w:val="003A5184"/>
    <w:rsid w:val="003D20BE"/>
    <w:rsid w:val="003F1E15"/>
    <w:rsid w:val="00430FC6"/>
    <w:rsid w:val="00451671"/>
    <w:rsid w:val="004517E1"/>
    <w:rsid w:val="00467226"/>
    <w:rsid w:val="00472F47"/>
    <w:rsid w:val="00495338"/>
    <w:rsid w:val="004A1FDB"/>
    <w:rsid w:val="004C1BC4"/>
    <w:rsid w:val="005015BE"/>
    <w:rsid w:val="00501F02"/>
    <w:rsid w:val="0050501E"/>
    <w:rsid w:val="00520134"/>
    <w:rsid w:val="00525E08"/>
    <w:rsid w:val="00532D37"/>
    <w:rsid w:val="005523CC"/>
    <w:rsid w:val="0056361D"/>
    <w:rsid w:val="00586601"/>
    <w:rsid w:val="0058777B"/>
    <w:rsid w:val="00594613"/>
    <w:rsid w:val="00595371"/>
    <w:rsid w:val="005C2A6C"/>
    <w:rsid w:val="005C2BC9"/>
    <w:rsid w:val="005F1ADE"/>
    <w:rsid w:val="006148A0"/>
    <w:rsid w:val="00643EBE"/>
    <w:rsid w:val="00645223"/>
    <w:rsid w:val="0065138B"/>
    <w:rsid w:val="00667045"/>
    <w:rsid w:val="006925EF"/>
    <w:rsid w:val="006C477A"/>
    <w:rsid w:val="006D3366"/>
    <w:rsid w:val="006D6D9E"/>
    <w:rsid w:val="006F7DDF"/>
    <w:rsid w:val="00703C35"/>
    <w:rsid w:val="00722960"/>
    <w:rsid w:val="007423FD"/>
    <w:rsid w:val="0074721E"/>
    <w:rsid w:val="007870B4"/>
    <w:rsid w:val="007914BF"/>
    <w:rsid w:val="0079228D"/>
    <w:rsid w:val="00796F14"/>
    <w:rsid w:val="007B76FE"/>
    <w:rsid w:val="007D6B1D"/>
    <w:rsid w:val="00834ED9"/>
    <w:rsid w:val="00840E4C"/>
    <w:rsid w:val="008937AF"/>
    <w:rsid w:val="008A0D1C"/>
    <w:rsid w:val="008A74EC"/>
    <w:rsid w:val="008B32F4"/>
    <w:rsid w:val="008D57E4"/>
    <w:rsid w:val="0091679D"/>
    <w:rsid w:val="009240A7"/>
    <w:rsid w:val="00933807"/>
    <w:rsid w:val="0094180A"/>
    <w:rsid w:val="009754F2"/>
    <w:rsid w:val="00984B5C"/>
    <w:rsid w:val="00991C5A"/>
    <w:rsid w:val="009D20EF"/>
    <w:rsid w:val="009D4C3A"/>
    <w:rsid w:val="00A0301D"/>
    <w:rsid w:val="00A03BFE"/>
    <w:rsid w:val="00A10827"/>
    <w:rsid w:val="00A40E28"/>
    <w:rsid w:val="00A53836"/>
    <w:rsid w:val="00A61D49"/>
    <w:rsid w:val="00AA126B"/>
    <w:rsid w:val="00AF7ADA"/>
    <w:rsid w:val="00B33B78"/>
    <w:rsid w:val="00B46033"/>
    <w:rsid w:val="00B54A1C"/>
    <w:rsid w:val="00B55F1E"/>
    <w:rsid w:val="00B60A7B"/>
    <w:rsid w:val="00B94273"/>
    <w:rsid w:val="00BA0AD1"/>
    <w:rsid w:val="00BC0B6B"/>
    <w:rsid w:val="00BE5663"/>
    <w:rsid w:val="00BF1F4A"/>
    <w:rsid w:val="00C0323D"/>
    <w:rsid w:val="00C05CDF"/>
    <w:rsid w:val="00C43C94"/>
    <w:rsid w:val="00C452BB"/>
    <w:rsid w:val="00C555B6"/>
    <w:rsid w:val="00C63B1E"/>
    <w:rsid w:val="00C729C8"/>
    <w:rsid w:val="00C905F0"/>
    <w:rsid w:val="00C962D7"/>
    <w:rsid w:val="00C96B5E"/>
    <w:rsid w:val="00CD0E1A"/>
    <w:rsid w:val="00CD5E0B"/>
    <w:rsid w:val="00D11837"/>
    <w:rsid w:val="00D133A4"/>
    <w:rsid w:val="00D17A53"/>
    <w:rsid w:val="00D23BB7"/>
    <w:rsid w:val="00D34618"/>
    <w:rsid w:val="00D41265"/>
    <w:rsid w:val="00D64E5F"/>
    <w:rsid w:val="00D80291"/>
    <w:rsid w:val="00DB3A82"/>
    <w:rsid w:val="00DC61F7"/>
    <w:rsid w:val="00DC73AC"/>
    <w:rsid w:val="00DF2DA5"/>
    <w:rsid w:val="00E51346"/>
    <w:rsid w:val="00EA5A33"/>
    <w:rsid w:val="00EE3AD9"/>
    <w:rsid w:val="00F01172"/>
    <w:rsid w:val="00F04C91"/>
    <w:rsid w:val="00F76F8A"/>
    <w:rsid w:val="00FA143A"/>
    <w:rsid w:val="00FC05E7"/>
    <w:rsid w:val="00FC3BBE"/>
    <w:rsid w:val="00FC3C6C"/>
    <w:rsid w:val="071370E1"/>
    <w:rsid w:val="13D93BBB"/>
    <w:rsid w:val="214709AB"/>
    <w:rsid w:val="22850497"/>
    <w:rsid w:val="24504348"/>
    <w:rsid w:val="29541A0C"/>
    <w:rsid w:val="2E7076C7"/>
    <w:rsid w:val="38A7665B"/>
    <w:rsid w:val="4D8B3EE0"/>
    <w:rsid w:val="4E3B2287"/>
    <w:rsid w:val="597012D1"/>
    <w:rsid w:val="5CA55D58"/>
    <w:rsid w:val="5FBF2F29"/>
    <w:rsid w:val="600D1509"/>
    <w:rsid w:val="6FF9B9DD"/>
    <w:rsid w:val="719F6552"/>
    <w:rsid w:val="73D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Char0">
    <w:name w:val="页脚 Char"/>
    <w:link w:val="a4"/>
    <w:qFormat/>
    <w:locked/>
    <w:rPr>
      <w:rFonts w:eastAsia="宋体"/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Char0">
    <w:name w:val="页脚 Char"/>
    <w:link w:val="a4"/>
    <w:qFormat/>
    <w:locked/>
    <w:rPr>
      <w:rFonts w:eastAsia="宋体"/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781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黄朝晖</dc:creator>
  <cp:lastModifiedBy>hexihuan</cp:lastModifiedBy>
  <cp:revision>3</cp:revision>
  <cp:lastPrinted>2022-08-25T16:41:00Z</cp:lastPrinted>
  <dcterms:created xsi:type="dcterms:W3CDTF">2024-11-01T11:19:00Z</dcterms:created>
  <dcterms:modified xsi:type="dcterms:W3CDTF">2024-11-19T05:41:00Z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B262748B4D3D4E0B95FF50360844B94A</vt:lpwstr>
  </property>
</Properties>
</file>